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8C3218" w:rsidRPr="008C3218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CE56B2" w:rsidRPr="00CE56B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27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3571F7" w:rsidRPr="003571F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CE56B2" w:rsidRPr="00CE56B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D7313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E82CA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E82CA2" w:rsidRDefault="00E82CA2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94445B" w:rsidRPr="00C45244" w:rsidRDefault="00CE56B2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E56B2">
        <w:rPr>
          <w:rFonts w:ascii="Georgia" w:hAnsi="Georgia"/>
          <w:b/>
          <w:i/>
          <w:color w:val="000000"/>
          <w:sz w:val="28"/>
          <w:szCs w:val="28"/>
          <w:u w:val="single"/>
        </w:rPr>
        <w:t>27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="003571F7" w:rsidRPr="003571F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2B194D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3571F7" w:rsidRPr="00F655FE" w:rsidRDefault="003571F7" w:rsidP="003571F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bookmarkStart w:id="0" w:name="_Hlk93835572"/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CE56B2">
        <w:rPr>
          <w:rFonts w:ascii="Georgia" w:hAnsi="Georgia"/>
          <w:iCs/>
          <w:color w:val="000000"/>
          <w:sz w:val="28"/>
          <w:szCs w:val="28"/>
        </w:rPr>
        <w:t>Κρεπάκια</w:t>
      </w:r>
      <w:proofErr w:type="spellEnd"/>
      <w:r w:rsidR="00CE56B2">
        <w:rPr>
          <w:rFonts w:ascii="Georgia" w:hAnsi="Georgia"/>
          <w:iCs/>
          <w:color w:val="000000"/>
          <w:sz w:val="28"/>
          <w:szCs w:val="28"/>
        </w:rPr>
        <w:t xml:space="preserve"> γεμιστά με ζαμπόν και τυρί στο φούρνο</w:t>
      </w:r>
      <w:r w:rsidR="00696F7B"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3571F7" w:rsidRPr="002A6D13" w:rsidRDefault="00CE56B2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Παπουτσάκια( Μελιτζάνες γεμιστές με κιμά 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μπεσαμέλ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)</w:t>
      </w:r>
    </w:p>
    <w:p w:rsidR="003571F7" w:rsidRPr="00652B37" w:rsidRDefault="003571F7" w:rsidP="003571F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3571F7" w:rsidRDefault="00CE56B2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Φιλετάκια κοτόπουλο αλά κρεμ με ρύζι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basmati</w:t>
      </w:r>
    </w:p>
    <w:p w:rsidR="003571F7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3571F7" w:rsidRDefault="00CE56B2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Σπανακόρυζο με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πέστο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άνιθου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και καρύδια</w:t>
      </w:r>
    </w:p>
    <w:p w:rsidR="003571F7" w:rsidRPr="00E82CA2" w:rsidRDefault="003571F7" w:rsidP="003571F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3571F7" w:rsidRPr="002A6D13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3571F7" w:rsidRPr="00D73135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D73135" w:rsidRPr="00D73135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F029BD" w:rsidRPr="00C45244" w:rsidRDefault="00CE56B2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28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="003571F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F655FE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CE56B2">
        <w:rPr>
          <w:rFonts w:ascii="Georgia" w:hAnsi="Georgia"/>
          <w:iCs/>
          <w:color w:val="000000"/>
          <w:sz w:val="28"/>
          <w:szCs w:val="28"/>
        </w:rPr>
        <w:t>Χορτόπιτα</w:t>
      </w:r>
    </w:p>
    <w:p w:rsidR="00D73135" w:rsidRPr="002A6D13" w:rsidRDefault="00CE56B2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Κανελόνια γεμιστά με κοτόπουλο</w:t>
      </w:r>
    </w:p>
    <w:p w:rsidR="00D73135" w:rsidRPr="00652B37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Default="00CE56B2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Κρεατόσουπα </w:t>
      </w:r>
    </w:p>
    <w:p w:rsid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Default="00CE56B2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Γεμιστά πολίτικα με κουκουνάρι και σταφίδα</w:t>
      </w:r>
    </w:p>
    <w:p w:rsidR="00D73135" w:rsidRPr="00E82CA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2A6D13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7674C" w:rsidRDefault="0037674C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CE56B2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lastRenderedPageBreak/>
        <w:t>29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D73135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CE56B2">
        <w:rPr>
          <w:rFonts w:ascii="Georgia" w:hAnsi="Georgia"/>
          <w:iCs/>
          <w:color w:val="000000"/>
          <w:sz w:val="28"/>
          <w:szCs w:val="28"/>
        </w:rPr>
        <w:t>Κολοκυθόσουπα</w:t>
      </w:r>
      <w:proofErr w:type="spellEnd"/>
    </w:p>
    <w:p w:rsidR="00E82CA2" w:rsidRPr="002A6D13" w:rsidRDefault="00CE56B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Καλαμάρια γεμιστά 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CE56B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 κρασάτο με χυλοπίτες και μυζήθρα</w:t>
      </w:r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CE56B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Γίγαντες με χόρτα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C45244" w:rsidRDefault="00CE56B2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30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D73135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CE56B2">
        <w:rPr>
          <w:rFonts w:ascii="Georgia" w:hAnsi="Georgia"/>
          <w:iCs/>
          <w:color w:val="000000"/>
          <w:sz w:val="28"/>
          <w:szCs w:val="28"/>
        </w:rPr>
        <w:t>Ζυμαρόπιτα</w:t>
      </w:r>
      <w:proofErr w:type="spellEnd"/>
      <w:r w:rsidR="00CE56B2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E82CA2" w:rsidRPr="002A6D13" w:rsidRDefault="00CE56B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σχάρας με πίτες 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σως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γιαουρτιού με πατάτες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baby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CE56B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Μπριζολάκια λεμονάτα με ρύζι</w:t>
      </w:r>
    </w:p>
    <w:p w:rsidR="00E82CA2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CE56B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Μαγειρίτσα με μανιτάρια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bookmarkEnd w:id="0"/>
    <w:p w:rsidR="0072696A" w:rsidRPr="003571F7" w:rsidRDefault="0072696A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436D5D" w:rsidRPr="00436D5D" w:rsidRDefault="00CE56B2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31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D73135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D73135" w:rsidRPr="00F655FE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CE56B2">
        <w:rPr>
          <w:rFonts w:ascii="Georgia" w:hAnsi="Georgia"/>
          <w:iCs/>
          <w:color w:val="000000"/>
          <w:sz w:val="28"/>
          <w:szCs w:val="28"/>
        </w:rPr>
        <w:t>Γλυκοπατάτες με θυμάρι και κεφαλοτύρι</w:t>
      </w:r>
    </w:p>
    <w:p w:rsidR="00D73135" w:rsidRPr="002A6D13" w:rsidRDefault="00CE56B2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Ψαρόσουπα με φιλέτο βακαλάου</w:t>
      </w:r>
    </w:p>
    <w:p w:rsidR="00D73135" w:rsidRPr="00652B37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Default="001B5E4B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Μπιφτέκι ρολό γεμιστό με αυγό και πατάτες φούρνου</w:t>
      </w:r>
    </w:p>
    <w:p w:rsid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Default="00CE56B2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Ιμάμ</w:t>
      </w:r>
    </w:p>
    <w:p w:rsidR="00D73135" w:rsidRPr="00E82CA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2A6D13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927444" w:rsidRPr="003571F7" w:rsidRDefault="00D73135" w:rsidP="00436D5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sectPr w:rsidR="00927444" w:rsidRPr="003571F7" w:rsidSect="0037674C">
      <w:pgSz w:w="11906" w:h="16838"/>
      <w:pgMar w:top="709" w:right="849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B42CED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18CA"/>
    <w:rsid w:val="001B5689"/>
    <w:rsid w:val="001B5E4B"/>
    <w:rsid w:val="001E2C23"/>
    <w:rsid w:val="001E314E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41819"/>
    <w:rsid w:val="00350A25"/>
    <w:rsid w:val="003571F7"/>
    <w:rsid w:val="00360DF0"/>
    <w:rsid w:val="003645CC"/>
    <w:rsid w:val="003723C4"/>
    <w:rsid w:val="0037674C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6DB3"/>
    <w:rsid w:val="004A400C"/>
    <w:rsid w:val="004A7720"/>
    <w:rsid w:val="004D209A"/>
    <w:rsid w:val="004D4C39"/>
    <w:rsid w:val="004E0342"/>
    <w:rsid w:val="004E105B"/>
    <w:rsid w:val="005046D3"/>
    <w:rsid w:val="00507CE7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701256"/>
    <w:rsid w:val="00704392"/>
    <w:rsid w:val="0070727D"/>
    <w:rsid w:val="007210EC"/>
    <w:rsid w:val="0072696A"/>
    <w:rsid w:val="00744F34"/>
    <w:rsid w:val="00745315"/>
    <w:rsid w:val="0074661F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7B1D"/>
    <w:rsid w:val="008C3218"/>
    <w:rsid w:val="008C4E38"/>
    <w:rsid w:val="008D3C6E"/>
    <w:rsid w:val="008E0173"/>
    <w:rsid w:val="008E71A3"/>
    <w:rsid w:val="008F16EA"/>
    <w:rsid w:val="008F42D3"/>
    <w:rsid w:val="00906587"/>
    <w:rsid w:val="00920728"/>
    <w:rsid w:val="00926AF4"/>
    <w:rsid w:val="00927444"/>
    <w:rsid w:val="009310D9"/>
    <w:rsid w:val="0094445B"/>
    <w:rsid w:val="00945FB8"/>
    <w:rsid w:val="00946405"/>
    <w:rsid w:val="00957E6E"/>
    <w:rsid w:val="00972E53"/>
    <w:rsid w:val="009821F9"/>
    <w:rsid w:val="009859B3"/>
    <w:rsid w:val="009864E8"/>
    <w:rsid w:val="009975EC"/>
    <w:rsid w:val="009A132C"/>
    <w:rsid w:val="009C310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5F86"/>
    <w:rsid w:val="00AB7812"/>
    <w:rsid w:val="00AC1CC7"/>
    <w:rsid w:val="00AC1FE6"/>
    <w:rsid w:val="00AD5F5E"/>
    <w:rsid w:val="00AE5CDD"/>
    <w:rsid w:val="00AF4794"/>
    <w:rsid w:val="00B0548A"/>
    <w:rsid w:val="00B07D20"/>
    <w:rsid w:val="00B11A08"/>
    <w:rsid w:val="00B21AA8"/>
    <w:rsid w:val="00B26D48"/>
    <w:rsid w:val="00B37608"/>
    <w:rsid w:val="00B37BA8"/>
    <w:rsid w:val="00B415A6"/>
    <w:rsid w:val="00B421BD"/>
    <w:rsid w:val="00B66DBC"/>
    <w:rsid w:val="00B70122"/>
    <w:rsid w:val="00B73716"/>
    <w:rsid w:val="00B7707C"/>
    <w:rsid w:val="00B81B02"/>
    <w:rsid w:val="00BE2772"/>
    <w:rsid w:val="00BE7D46"/>
    <w:rsid w:val="00BF04C1"/>
    <w:rsid w:val="00C03C16"/>
    <w:rsid w:val="00C103B4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D1CF0"/>
    <w:rsid w:val="00CD6BDC"/>
    <w:rsid w:val="00CE0A84"/>
    <w:rsid w:val="00CE21FF"/>
    <w:rsid w:val="00CE56B2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73135"/>
    <w:rsid w:val="00D80081"/>
    <w:rsid w:val="00D83AAF"/>
    <w:rsid w:val="00D97126"/>
    <w:rsid w:val="00DB45D9"/>
    <w:rsid w:val="00DC69B1"/>
    <w:rsid w:val="00DD4855"/>
    <w:rsid w:val="00DD5F3C"/>
    <w:rsid w:val="00DE15E8"/>
    <w:rsid w:val="00DE268E"/>
    <w:rsid w:val="00E031C1"/>
    <w:rsid w:val="00E05512"/>
    <w:rsid w:val="00E11A4D"/>
    <w:rsid w:val="00E17785"/>
    <w:rsid w:val="00E23A0B"/>
    <w:rsid w:val="00E315CA"/>
    <w:rsid w:val="00E3525F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06324"/>
    <w:rsid w:val="00F2028B"/>
    <w:rsid w:val="00F32290"/>
    <w:rsid w:val="00F53297"/>
    <w:rsid w:val="00F655FE"/>
    <w:rsid w:val="00F804C7"/>
    <w:rsid w:val="00F909D6"/>
    <w:rsid w:val="00F9133E"/>
    <w:rsid w:val="00F9156B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40D7-2D2D-47ED-8C31-6A9AA8D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4</cp:revision>
  <cp:lastPrinted>2023-02-25T09:17:00Z</cp:lastPrinted>
  <dcterms:created xsi:type="dcterms:W3CDTF">2023-03-27T06:11:00Z</dcterms:created>
  <dcterms:modified xsi:type="dcterms:W3CDTF">2023-03-28T09:59:00Z</dcterms:modified>
</cp:coreProperties>
</file>